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D4" w:rsidRPr="00805180" w:rsidRDefault="007500D4" w:rsidP="007500D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05180">
        <w:rPr>
          <w:rFonts w:ascii="Times New Roman" w:hAnsi="Times New Roman" w:cs="Times New Roman"/>
          <w:i/>
        </w:rPr>
        <w:t xml:space="preserve">Выписка из приложений к приказам </w:t>
      </w:r>
    </w:p>
    <w:p w:rsidR="007500D4" w:rsidRPr="00805180" w:rsidRDefault="007500D4" w:rsidP="007500D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05180">
        <w:rPr>
          <w:rFonts w:ascii="Times New Roman" w:hAnsi="Times New Roman" w:cs="Times New Roman"/>
          <w:i/>
        </w:rPr>
        <w:t xml:space="preserve">ФБУЗ «Центр  гигиены и эпидемиологи  </w:t>
      </w:r>
    </w:p>
    <w:p w:rsidR="007500D4" w:rsidRPr="00805180" w:rsidRDefault="007500D4" w:rsidP="007500D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05180">
        <w:rPr>
          <w:rFonts w:ascii="Times New Roman" w:hAnsi="Times New Roman" w:cs="Times New Roman"/>
          <w:i/>
        </w:rPr>
        <w:t xml:space="preserve">в Вологодской области» </w:t>
      </w:r>
    </w:p>
    <w:p w:rsidR="007500D4" w:rsidRPr="007500D4" w:rsidRDefault="00891C3B" w:rsidP="007500D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05180">
        <w:rPr>
          <w:rFonts w:ascii="Times New Roman" w:hAnsi="Times New Roman" w:cs="Times New Roman"/>
          <w:i/>
        </w:rPr>
        <w:t xml:space="preserve">№№ </w:t>
      </w:r>
      <w:r w:rsidR="007500D4" w:rsidRPr="00805180">
        <w:rPr>
          <w:rFonts w:ascii="Times New Roman" w:hAnsi="Times New Roman" w:cs="Times New Roman"/>
          <w:i/>
        </w:rPr>
        <w:t>3</w:t>
      </w:r>
      <w:r w:rsidR="00805180" w:rsidRPr="00805180">
        <w:rPr>
          <w:rFonts w:ascii="Times New Roman" w:hAnsi="Times New Roman" w:cs="Times New Roman"/>
          <w:i/>
        </w:rPr>
        <w:t>87</w:t>
      </w:r>
      <w:r w:rsidR="007500D4" w:rsidRPr="00805180">
        <w:rPr>
          <w:rFonts w:ascii="Times New Roman" w:hAnsi="Times New Roman" w:cs="Times New Roman"/>
          <w:i/>
        </w:rPr>
        <w:t xml:space="preserve"> от 15.</w:t>
      </w:r>
      <w:r w:rsidR="00805180" w:rsidRPr="00805180">
        <w:rPr>
          <w:rFonts w:ascii="Times New Roman" w:hAnsi="Times New Roman" w:cs="Times New Roman"/>
          <w:i/>
        </w:rPr>
        <w:t>09.2023</w:t>
      </w:r>
      <w:r w:rsidRPr="00805180">
        <w:rPr>
          <w:rFonts w:ascii="Times New Roman" w:hAnsi="Times New Roman" w:cs="Times New Roman"/>
          <w:i/>
        </w:rPr>
        <w:t xml:space="preserve">, </w:t>
      </w:r>
      <w:r w:rsidR="00805180" w:rsidRPr="00805180">
        <w:rPr>
          <w:rFonts w:ascii="Times New Roman" w:hAnsi="Times New Roman" w:cs="Times New Roman"/>
          <w:i/>
        </w:rPr>
        <w:t>464</w:t>
      </w:r>
      <w:r w:rsidRPr="00805180">
        <w:rPr>
          <w:rFonts w:ascii="Times New Roman" w:hAnsi="Times New Roman" w:cs="Times New Roman"/>
          <w:i/>
        </w:rPr>
        <w:t xml:space="preserve"> от </w:t>
      </w:r>
      <w:r w:rsidR="00805180" w:rsidRPr="00805180">
        <w:rPr>
          <w:rFonts w:ascii="Times New Roman" w:hAnsi="Times New Roman" w:cs="Times New Roman"/>
          <w:i/>
        </w:rPr>
        <w:t>07.11.2023</w:t>
      </w:r>
    </w:p>
    <w:p w:rsidR="007500D4" w:rsidRDefault="007500D4" w:rsidP="007500D4">
      <w:pPr>
        <w:jc w:val="right"/>
      </w:pPr>
    </w:p>
    <w:p w:rsidR="007500D4" w:rsidRPr="007271F8" w:rsidRDefault="007500D4" w:rsidP="00750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F8">
        <w:rPr>
          <w:rFonts w:ascii="Times New Roman" w:hAnsi="Times New Roman" w:cs="Times New Roman"/>
          <w:b/>
          <w:sz w:val="24"/>
          <w:szCs w:val="24"/>
        </w:rPr>
        <w:t>Отбор проб</w:t>
      </w:r>
      <w:r w:rsidR="00891C3B" w:rsidRPr="007271F8">
        <w:rPr>
          <w:rFonts w:ascii="Times New Roman" w:hAnsi="Times New Roman" w:cs="Times New Roman"/>
          <w:b/>
          <w:sz w:val="24"/>
          <w:szCs w:val="24"/>
        </w:rPr>
        <w:t>,</w:t>
      </w:r>
      <w:r w:rsidRPr="007271F8">
        <w:rPr>
          <w:rFonts w:ascii="Times New Roman" w:hAnsi="Times New Roman" w:cs="Times New Roman"/>
          <w:b/>
          <w:sz w:val="24"/>
          <w:szCs w:val="24"/>
        </w:rPr>
        <w:t xml:space="preserve"> оценка результатов</w:t>
      </w:r>
    </w:p>
    <w:p w:rsidR="00B673F8" w:rsidRPr="007271F8" w:rsidRDefault="007500D4" w:rsidP="00750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F8">
        <w:rPr>
          <w:rFonts w:ascii="Times New Roman" w:hAnsi="Times New Roman" w:cs="Times New Roman"/>
          <w:b/>
          <w:sz w:val="24"/>
          <w:szCs w:val="24"/>
        </w:rPr>
        <w:t>ФБУЗ «Центр гигиены и эпидемиологии в Вологодской области»</w:t>
      </w:r>
    </w:p>
    <w:p w:rsidR="007500D4" w:rsidRPr="007271F8" w:rsidRDefault="007500D4" w:rsidP="00750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250" w:type="dxa"/>
        <w:tblLook w:val="04A0"/>
      </w:tblPr>
      <w:tblGrid>
        <w:gridCol w:w="992"/>
        <w:gridCol w:w="7655"/>
        <w:gridCol w:w="1843"/>
      </w:tblGrid>
      <w:tr w:rsidR="007500D4" w:rsidRPr="007271F8" w:rsidTr="00473FE4">
        <w:trPr>
          <w:trHeight w:val="11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D4" w:rsidRPr="007271F8" w:rsidRDefault="007500D4" w:rsidP="0075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2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2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D4" w:rsidRPr="007271F8" w:rsidRDefault="007500D4" w:rsidP="0075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(этап)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D4" w:rsidRPr="007271F8" w:rsidRDefault="007500D4" w:rsidP="0075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без НДС, руб.</w:t>
            </w:r>
          </w:p>
        </w:tc>
      </w:tr>
      <w:tr w:rsidR="007500D4" w:rsidRPr="007271F8" w:rsidTr="00473FE4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D4" w:rsidRPr="007271F8" w:rsidRDefault="007500D4" w:rsidP="0075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0D4" w:rsidRPr="007271F8" w:rsidRDefault="007500D4" w:rsidP="0075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проба продукции (пищевая и непищевая)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D4" w:rsidRPr="007271F8" w:rsidRDefault="00805180" w:rsidP="0080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516</w:t>
            </w: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500D4" w:rsidRPr="007271F8" w:rsidTr="00473FE4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D4" w:rsidRPr="007271F8" w:rsidRDefault="007500D4" w:rsidP="0075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D4" w:rsidRPr="007271F8" w:rsidRDefault="007500D4" w:rsidP="0075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каждая последующая на одном объекте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D4" w:rsidRPr="007271F8" w:rsidRDefault="00805180" w:rsidP="0080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  <w:r w:rsidR="007500D4"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500D4" w:rsidRPr="007271F8" w:rsidTr="00473FE4">
        <w:trPr>
          <w:trHeight w:val="3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D4" w:rsidRPr="007271F8" w:rsidRDefault="007500D4" w:rsidP="0075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D4" w:rsidRPr="007271F8" w:rsidRDefault="007500D4" w:rsidP="0075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проба воды питьевая / водопроводная / бассейнов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D4" w:rsidRPr="007271F8" w:rsidRDefault="00805180" w:rsidP="0080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  <w:r w:rsidR="007500D4"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500D4" w:rsidRPr="007271F8" w:rsidTr="00473FE4">
        <w:trPr>
          <w:trHeight w:val="3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D4" w:rsidRPr="007271F8" w:rsidRDefault="007500D4" w:rsidP="0075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D4" w:rsidRPr="007271F8" w:rsidRDefault="007500D4" w:rsidP="0075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каждая последующая на одном объекте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D4" w:rsidRPr="007271F8" w:rsidRDefault="00805180" w:rsidP="0080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  <w:r w:rsidR="007500D4"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500D4" w:rsidRPr="007271F8" w:rsidTr="00473FE4">
        <w:trPr>
          <w:trHeight w:val="3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D4" w:rsidRPr="007271F8" w:rsidRDefault="007500D4" w:rsidP="0075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D4" w:rsidRPr="007271F8" w:rsidRDefault="007500D4" w:rsidP="0075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проба воды сточная / поверхностных водоемов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D4" w:rsidRPr="007271F8" w:rsidRDefault="00805180" w:rsidP="0080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7500D4"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00D4" w:rsidRPr="007271F8" w:rsidTr="00473FE4">
        <w:trPr>
          <w:trHeight w:val="3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D4" w:rsidRPr="007271F8" w:rsidRDefault="007500D4" w:rsidP="0075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D4" w:rsidRPr="007271F8" w:rsidRDefault="007500D4" w:rsidP="0075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проба почвы / грунта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D4" w:rsidRPr="007271F8" w:rsidRDefault="00805180" w:rsidP="0080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7500D4"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00D4" w:rsidRPr="007271F8" w:rsidTr="00473FE4">
        <w:trPr>
          <w:trHeight w:val="3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D4" w:rsidRPr="007271F8" w:rsidRDefault="007500D4" w:rsidP="0075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D4" w:rsidRPr="007271F8" w:rsidRDefault="007500D4" w:rsidP="0075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проба воздуха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D4" w:rsidRPr="007271F8" w:rsidRDefault="00805180" w:rsidP="0080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="007500D4"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500D4" w:rsidRPr="007271F8" w:rsidTr="00473FE4">
        <w:trPr>
          <w:trHeight w:val="3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D4" w:rsidRPr="007271F8" w:rsidRDefault="007500D4" w:rsidP="0075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D4" w:rsidRPr="007271F8" w:rsidRDefault="007500D4" w:rsidP="0075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проб смывов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D4" w:rsidRPr="007271F8" w:rsidRDefault="00805180" w:rsidP="0080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  <w:r w:rsidR="007500D4"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500D4" w:rsidRPr="007271F8" w:rsidTr="00473FE4">
        <w:trPr>
          <w:trHeight w:val="3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D4" w:rsidRPr="007271F8" w:rsidRDefault="007500D4" w:rsidP="0075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D4" w:rsidRPr="007271F8" w:rsidRDefault="007500D4" w:rsidP="0075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каждый последующий смыв на одном объекте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D4" w:rsidRPr="007271F8" w:rsidRDefault="00805180" w:rsidP="0075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500D4"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00D4" w:rsidRPr="007271F8" w:rsidTr="00473FE4">
        <w:trPr>
          <w:trHeight w:val="3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D4" w:rsidRPr="007271F8" w:rsidRDefault="007500D4" w:rsidP="0075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D4" w:rsidRPr="007271F8" w:rsidRDefault="007500D4" w:rsidP="0075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материал на стерильность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D4" w:rsidRPr="007271F8" w:rsidRDefault="00805180" w:rsidP="0080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  <w:r w:rsidR="007500D4"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500D4" w:rsidRPr="007271F8" w:rsidTr="00473FE4">
        <w:trPr>
          <w:trHeight w:val="3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D4" w:rsidRPr="007271F8" w:rsidRDefault="007500D4" w:rsidP="0075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D4" w:rsidRPr="007271F8" w:rsidRDefault="007500D4" w:rsidP="0075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Биотесты 1 стерилизующий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D4" w:rsidRPr="007271F8" w:rsidRDefault="00805180" w:rsidP="0080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  <w:r w:rsidR="007500D4"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500D4" w:rsidRPr="007271F8" w:rsidTr="00473FE4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D4" w:rsidRPr="007271F8" w:rsidRDefault="007500D4" w:rsidP="0075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D4" w:rsidRPr="007271F8" w:rsidRDefault="007500D4" w:rsidP="0075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крови, мазка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D4" w:rsidRPr="007271F8" w:rsidRDefault="007500D4" w:rsidP="0080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5180"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500D4" w:rsidRPr="007271F8" w:rsidTr="00473FE4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D4" w:rsidRPr="007271F8" w:rsidRDefault="007500D4" w:rsidP="0075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D4" w:rsidRPr="007271F8" w:rsidRDefault="007500D4" w:rsidP="0075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мазка с выездом специалиста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D4" w:rsidRPr="007271F8" w:rsidRDefault="00805180" w:rsidP="0080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  <w:r w:rsidR="007500D4"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500D4" w:rsidRPr="007271F8" w:rsidTr="00473FE4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D4" w:rsidRPr="007271F8" w:rsidRDefault="007500D4" w:rsidP="0075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D4" w:rsidRPr="007271F8" w:rsidRDefault="007500D4" w:rsidP="00E1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проб на особо</w:t>
            </w:r>
            <w:r w:rsidR="00E15887"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инфекции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D4" w:rsidRPr="007271F8" w:rsidRDefault="007500D4" w:rsidP="0080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5180"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828,50</w:t>
            </w:r>
          </w:p>
        </w:tc>
      </w:tr>
      <w:tr w:rsidR="007500D4" w:rsidRPr="007271F8" w:rsidTr="00473FE4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D4" w:rsidRPr="007271F8" w:rsidRDefault="007500D4" w:rsidP="0075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D4" w:rsidRPr="007271F8" w:rsidRDefault="007500D4" w:rsidP="00A42B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результатов лабораторных испытаний почвы, воды, пищевых продуктов, товаров народного потребления, смывов, биотестов, стерильности материала и инструментов (в форме справки)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D4" w:rsidRPr="007271F8" w:rsidRDefault="007500D4" w:rsidP="0075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D4" w:rsidRPr="007271F8" w:rsidTr="00473FE4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D4" w:rsidRPr="007271F8" w:rsidRDefault="007500D4" w:rsidP="0075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D4" w:rsidRPr="007271F8" w:rsidRDefault="007500D4" w:rsidP="00A4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sz w:val="24"/>
                <w:szCs w:val="24"/>
              </w:rPr>
              <w:t>- до 5  показателей (точек)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D4" w:rsidRPr="007271F8" w:rsidRDefault="00891C3B" w:rsidP="0080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05180" w:rsidRPr="007271F8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7500D4" w:rsidRPr="007271F8" w:rsidTr="00473FE4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0D4" w:rsidRPr="007271F8" w:rsidRDefault="007500D4" w:rsidP="0075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D4" w:rsidRPr="007271F8" w:rsidRDefault="007500D4" w:rsidP="00A4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sz w:val="24"/>
                <w:szCs w:val="24"/>
              </w:rPr>
              <w:t>- более 5 (точек)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D4" w:rsidRPr="007271F8" w:rsidRDefault="00891C3B" w:rsidP="0080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5180" w:rsidRPr="007271F8"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</w:tr>
      <w:tr w:rsidR="00891C3B" w:rsidRPr="007271F8" w:rsidTr="007271F8">
        <w:trPr>
          <w:trHeight w:val="12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3B" w:rsidRPr="007271F8" w:rsidRDefault="00891C3B" w:rsidP="0075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3B" w:rsidRPr="007271F8" w:rsidRDefault="00891C3B" w:rsidP="00891C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результатов лабораторных испытаний физических факторов ионизирующей и неионизирующей природы, атмосферного воздуха и воздуха рабочей зоны (в форме справки за 1 протокол)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3B" w:rsidRPr="007271F8" w:rsidRDefault="00891C3B" w:rsidP="0080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5180" w:rsidRPr="007271F8"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</w:tr>
    </w:tbl>
    <w:p w:rsidR="007500D4" w:rsidRPr="007271F8" w:rsidRDefault="007500D4">
      <w:pPr>
        <w:rPr>
          <w:rFonts w:ascii="Times New Roman" w:hAnsi="Times New Roman" w:cs="Times New Roman"/>
          <w:sz w:val="24"/>
          <w:szCs w:val="24"/>
        </w:rPr>
      </w:pPr>
    </w:p>
    <w:sectPr w:rsidR="007500D4" w:rsidRPr="007271F8" w:rsidSect="00473FE4">
      <w:pgSz w:w="11906" w:h="16838"/>
      <w:pgMar w:top="397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3CB"/>
    <w:rsid w:val="0014011B"/>
    <w:rsid w:val="001B46AD"/>
    <w:rsid w:val="00397E9D"/>
    <w:rsid w:val="003E1008"/>
    <w:rsid w:val="00473FE4"/>
    <w:rsid w:val="00483524"/>
    <w:rsid w:val="004F47E1"/>
    <w:rsid w:val="0053452A"/>
    <w:rsid w:val="006F43CB"/>
    <w:rsid w:val="007271F8"/>
    <w:rsid w:val="007500D4"/>
    <w:rsid w:val="007E2476"/>
    <w:rsid w:val="00805180"/>
    <w:rsid w:val="00891C3B"/>
    <w:rsid w:val="00A67DA3"/>
    <w:rsid w:val="00B04DC3"/>
    <w:rsid w:val="00B32524"/>
    <w:rsid w:val="00B673F8"/>
    <w:rsid w:val="00B72B8C"/>
    <w:rsid w:val="00C3308D"/>
    <w:rsid w:val="00C816BC"/>
    <w:rsid w:val="00E15887"/>
    <w:rsid w:val="00F100E4"/>
    <w:rsid w:val="00F553CA"/>
    <w:rsid w:val="00F70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3CB"/>
    <w:rPr>
      <w:b/>
      <w:bCs/>
    </w:rPr>
  </w:style>
  <w:style w:type="table" w:styleId="a5">
    <w:name w:val="Table Grid"/>
    <w:basedOn w:val="a1"/>
    <w:uiPriority w:val="59"/>
    <w:rsid w:val="00B67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FBUZ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ООЛД 5</dc:creator>
  <cp:keywords/>
  <dc:description/>
  <cp:lastModifiedBy>orz5</cp:lastModifiedBy>
  <cp:revision>14</cp:revision>
  <dcterms:created xsi:type="dcterms:W3CDTF">2019-01-09T10:03:00Z</dcterms:created>
  <dcterms:modified xsi:type="dcterms:W3CDTF">2023-12-28T12:59:00Z</dcterms:modified>
</cp:coreProperties>
</file>